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26994D">
      <w:pPr>
        <w:spacing w:before="146"/>
        <w:ind w:firstLine="3924"/>
        <w:rPr>
          <w:rFonts w:hint="eastAsia"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pacing w:val="-2"/>
          <w:sz w:val="36"/>
          <w:szCs w:val="36"/>
          <w:lang w:bidi="ar"/>
        </w:rPr>
        <w:t>项目报名登记表</w:t>
      </w:r>
    </w:p>
    <w:p w14:paraId="03D3E26A">
      <w:pPr>
        <w:spacing w:line="155" w:lineRule="exact"/>
      </w:pPr>
      <w:r>
        <w:rPr>
          <w:lang w:bidi="ar"/>
        </w:rPr>
        <w:t xml:space="preserve"> </w:t>
      </w:r>
    </w:p>
    <w:tbl>
      <w:tblPr>
        <w:tblStyle w:val="8"/>
        <w:tblW w:w="9779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599"/>
        <w:gridCol w:w="793"/>
        <w:gridCol w:w="2554"/>
      </w:tblGrid>
      <w:tr w14:paraId="7D01EB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2A19BE6">
            <w:pPr>
              <w:spacing w:before="198"/>
              <w:ind w:firstLine="941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  <w:lang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CE6CAE1">
            <w:pPr>
              <w:spacing w:before="41"/>
              <w:ind w:left="2994" w:right="106" w:hanging="2879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</w:rPr>
              <w:t>检测公司2025年技术服务采购项目</w:t>
            </w:r>
          </w:p>
        </w:tc>
      </w:tr>
      <w:tr w14:paraId="0F214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DA854EC">
            <w:pPr>
              <w:spacing w:before="240"/>
              <w:ind w:firstLine="941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  <w:lang w:bidi="ar"/>
              </w:rPr>
              <w:t>项目编号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DCEBC79">
            <w:pPr>
              <w:spacing w:before="280"/>
              <w:ind w:firstLine="2274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MXJC2025-01</w:t>
            </w:r>
          </w:p>
        </w:tc>
      </w:tr>
      <w:tr w14:paraId="26FDAF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A9B50FC">
            <w:pPr>
              <w:spacing w:before="131" w:line="252" w:lineRule="auto"/>
              <w:ind w:left="160" w:right="163" w:firstLine="595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包组/标段号</w:t>
            </w:r>
            <w:r>
              <w:rPr>
                <w:rFonts w:hint="eastAsia" w:ascii="宋体" w:hAnsi="宋体" w:cs="宋体"/>
                <w:sz w:val="24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spacing w:val="-16"/>
                <w:sz w:val="24"/>
                <w:lang w:bidi="ar"/>
              </w:rPr>
              <w:t>（注：</w:t>
            </w:r>
            <w:r>
              <w:rPr>
                <w:rFonts w:hint="eastAsia" w:ascii="宋体" w:hAnsi="宋体" w:cs="宋体"/>
                <w:spacing w:val="33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4"/>
                <w:lang w:bidi="ar"/>
              </w:rPr>
              <w:t>无用“/”表示）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7E7FE9"/>
        </w:tc>
      </w:tr>
      <w:tr w14:paraId="72CB6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D34B2F8">
            <w:pPr>
              <w:spacing w:before="100"/>
              <w:ind w:firstLine="694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报名单位名称</w:t>
            </w:r>
          </w:p>
          <w:p w14:paraId="19C2CB75">
            <w:pPr>
              <w:spacing w:before="1"/>
              <w:ind w:firstLine="702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lang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104089D"/>
        </w:tc>
      </w:tr>
      <w:tr w14:paraId="09CB2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094330E">
            <w:pPr>
              <w:spacing w:before="223"/>
              <w:ind w:firstLine="694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0773F7B"/>
        </w:tc>
      </w:tr>
      <w:tr w14:paraId="069FF5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2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2EFA9B4">
            <w:pPr>
              <w:spacing w:before="38"/>
              <w:ind w:firstLine="932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纳税人识别号或统一社会信用代码（必填）</w:t>
            </w:r>
          </w:p>
          <w:p w14:paraId="4F4E3349">
            <w:pPr>
              <w:spacing w:before="26"/>
              <w:ind w:left="1893" w:right="197" w:hanging="167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  <w:lang w:bidi="ar"/>
              </w:rPr>
              <w:t>（注：</w:t>
            </w:r>
            <w:r>
              <w:rPr>
                <w:rFonts w:hint="eastAsia" w:ascii="宋体" w:hAnsi="宋体" w:cs="宋体"/>
                <w:spacing w:val="37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spacing w:val="-6"/>
                <w:sz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cs="宋体"/>
                <w:sz w:val="24"/>
                <w:lang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61249A5"/>
        </w:tc>
      </w:tr>
      <w:tr w14:paraId="373DA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196BF5F">
            <w:pPr>
              <w:spacing w:before="194"/>
              <w:ind w:firstLine="817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lang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F386D83">
            <w:pPr>
              <w:spacing w:before="39"/>
              <w:ind w:firstLine="11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  <w:lang w:bidi="ar"/>
              </w:rPr>
              <w:t>姓名：</w:t>
            </w:r>
          </w:p>
          <w:p w14:paraId="42CE17CD">
            <w:pPr>
              <w:spacing w:before="26"/>
              <w:ind w:firstLine="116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773EBCF">
            <w:pPr>
              <w:spacing w:before="194"/>
              <w:ind w:firstLine="19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9"/>
                <w:sz w:val="24"/>
                <w:lang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52A6A52"/>
        </w:tc>
      </w:tr>
      <w:tr w14:paraId="1DE610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3D6D9D9">
            <w:pPr>
              <w:spacing w:before="195"/>
              <w:ind w:firstLine="574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4703D69">
            <w:pPr>
              <w:spacing w:before="39"/>
              <w:ind w:firstLine="11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  <w:lang w:bidi="ar"/>
              </w:rPr>
              <w:t>姓名：</w:t>
            </w:r>
          </w:p>
          <w:p w14:paraId="10F0CE59">
            <w:pPr>
              <w:spacing w:before="25"/>
              <w:ind w:firstLine="116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0128E0B6">
            <w:pPr>
              <w:spacing w:before="195"/>
              <w:ind w:firstLine="162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18415852"/>
        </w:tc>
      </w:tr>
      <w:tr w14:paraId="133911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1E042095">
            <w:pPr>
              <w:spacing w:before="195"/>
              <w:ind w:firstLine="57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lang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F62A446">
            <w:pPr>
              <w:spacing w:before="40"/>
              <w:ind w:firstLine="11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  <w:lang w:bidi="ar"/>
              </w:rPr>
              <w:t>姓名：</w:t>
            </w:r>
          </w:p>
          <w:p w14:paraId="2644CCBD">
            <w:pPr>
              <w:spacing w:before="25"/>
              <w:ind w:firstLine="116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386F2C70">
            <w:pPr>
              <w:spacing w:before="196"/>
              <w:ind w:firstLine="162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C08A89B"/>
        </w:tc>
      </w:tr>
      <w:tr w14:paraId="5FCF06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0F58E23B">
            <w:pPr>
              <w:spacing w:before="128"/>
              <w:ind w:firstLine="935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lang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FEBBA90">
            <w:pPr>
              <w:spacing w:before="128"/>
              <w:ind w:firstLine="107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spacing w:val="6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spacing w:val="19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spacing w:val="-9"/>
                <w:sz w:val="24"/>
                <w:lang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71610AF0">
            <w:pPr>
              <w:spacing w:before="41"/>
              <w:ind w:firstLine="112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报名登记授权人</w:t>
            </w:r>
          </w:p>
          <w:p w14:paraId="32ED9738">
            <w:pPr>
              <w:ind w:firstLine="114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5"/>
                <w:sz w:val="24"/>
                <w:lang w:bidi="ar"/>
              </w:rPr>
              <w:t>签名：</w:t>
            </w:r>
          </w:p>
        </w:tc>
      </w:tr>
      <w:tr w14:paraId="7F9C8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3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448914E">
            <w:pPr>
              <w:spacing w:before="109"/>
              <w:ind w:firstLine="396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EFB1875"/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</w:tcPr>
          <w:p w14:paraId="51E6000B">
            <w:pPr>
              <w:rPr>
                <w:sz w:val="20"/>
                <w:szCs w:val="20"/>
              </w:rPr>
            </w:pPr>
          </w:p>
        </w:tc>
      </w:tr>
      <w:tr w14:paraId="02E21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20F0459">
            <w:pPr>
              <w:spacing w:before="154"/>
              <w:ind w:firstLine="7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lang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526884D">
            <w:pPr>
              <w:spacing w:before="154"/>
              <w:ind w:firstLine="138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1"/>
                <w:sz w:val="24"/>
                <w:lang w:bidi="ar"/>
              </w:rPr>
              <w:t>电子邮件，邮箱：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</w:tcPr>
          <w:p w14:paraId="3247ADC4">
            <w:pPr>
              <w:rPr>
                <w:sz w:val="20"/>
                <w:szCs w:val="20"/>
              </w:rPr>
            </w:pPr>
          </w:p>
        </w:tc>
      </w:tr>
      <w:tr w14:paraId="0071C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5904508">
            <w:pPr>
              <w:spacing w:line="271" w:lineRule="auto"/>
            </w:pPr>
          </w:p>
          <w:p w14:paraId="7AB5155A">
            <w:pPr>
              <w:spacing w:before="78"/>
              <w:ind w:firstLine="1183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7"/>
                <w:sz w:val="24"/>
                <w:lang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0011F8D">
            <w:pPr>
              <w:spacing w:before="40"/>
              <w:ind w:left="108" w:right="113" w:firstLine="1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通过上述“邮箱”发送至报名单</w:t>
            </w:r>
            <w:r>
              <w:rPr>
                <w:rFonts w:hint="eastAsia" w:ascii="宋体" w:hAnsi="宋体" w:cs="宋体"/>
                <w:spacing w:val="3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spacing w:val="-13"/>
                <w:sz w:val="24"/>
                <w:lang w:bidi="ar"/>
              </w:rPr>
              <w:t>位的该项目相关文件，视为有效</w:t>
            </w:r>
            <w:r>
              <w:rPr>
                <w:rFonts w:hint="eastAsia" w:ascii="宋体" w:hAnsi="宋体" w:cs="宋体"/>
                <w:spacing w:val="-3"/>
                <w:sz w:val="24"/>
                <w:lang w:bidi="ar"/>
              </w:rPr>
              <w:t>送达。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</w:tcPr>
          <w:p w14:paraId="16240F76">
            <w:pPr>
              <w:rPr>
                <w:sz w:val="20"/>
                <w:szCs w:val="20"/>
              </w:rPr>
            </w:pPr>
          </w:p>
        </w:tc>
      </w:tr>
      <w:tr w14:paraId="58EC05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8F5CF72">
            <w:pPr>
              <w:spacing w:line="436" w:lineRule="auto"/>
            </w:pPr>
          </w:p>
          <w:p w14:paraId="792413CA">
            <w:pPr>
              <w:spacing w:before="78"/>
              <w:ind w:firstLine="574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"/>
                <w:sz w:val="24"/>
                <w:lang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8182DBE">
            <w:pPr>
              <w:spacing w:before="52" w:line="247" w:lineRule="auto"/>
              <w:ind w:left="113" w:right="113" w:hanging="1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3"/>
                <w:sz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529FD645">
            <w:pPr>
              <w:rPr>
                <w:sz w:val="20"/>
                <w:szCs w:val="20"/>
              </w:rPr>
            </w:pPr>
          </w:p>
        </w:tc>
      </w:tr>
    </w:tbl>
    <w:p w14:paraId="71A8A460">
      <w:pPr>
        <w:spacing w:before="37"/>
        <w:ind w:firstLine="74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pacing w:val="-2"/>
          <w:sz w:val="24"/>
          <w:lang w:bidi="ar"/>
        </w:rPr>
        <w:t>注：请各报名登记单位认真填写以上所有资料，并保证信息的完整性和准确性。</w:t>
      </w:r>
    </w:p>
    <w:p w14:paraId="6E1A5E9E">
      <w:bookmarkStart w:id="0" w:name="_GoBack"/>
      <w:bookmarkEnd w:id="0"/>
    </w:p>
    <w:sectPr>
      <w:headerReference r:id="rId3" w:type="default"/>
      <w:footerReference r:id="rId4" w:type="default"/>
      <w:pgSz w:w="11907" w:h="16840"/>
      <w:pgMar w:top="1134" w:right="1134" w:bottom="1134" w:left="1134" w:header="567" w:footer="73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5ACA4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 w14:paraId="05DCC6F4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F8312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C178BA"/>
    <w:rsid w:val="132045B0"/>
    <w:rsid w:val="16CF33CF"/>
    <w:rsid w:val="17C91294"/>
    <w:rsid w:val="18B24838"/>
    <w:rsid w:val="20C23DF4"/>
    <w:rsid w:val="222F2B5E"/>
    <w:rsid w:val="237E4818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220572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A5719A"/>
    <w:rsid w:val="46CD5DCA"/>
    <w:rsid w:val="473B2D5D"/>
    <w:rsid w:val="49D964E9"/>
    <w:rsid w:val="4B0D1A4F"/>
    <w:rsid w:val="4BAB02FC"/>
    <w:rsid w:val="4C986E8B"/>
    <w:rsid w:val="4EA61811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adjustRightInd w:val="0"/>
      <w:spacing w:line="360" w:lineRule="atLeast"/>
      <w:ind w:left="72" w:leftChars="30" w:right="30" w:rightChars="30"/>
      <w:textAlignment w:val="baseline"/>
    </w:pPr>
    <w:rPr>
      <w:kern w:val="0"/>
      <w:sz w:val="20"/>
      <w:szCs w:val="20"/>
    </w:rPr>
  </w:style>
  <w:style w:type="paragraph" w:styleId="3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customStyle="1" w:styleId="8">
    <w:name w:val="Table Normal"/>
    <w:basedOn w:val="6"/>
    <w:semiHidden/>
    <w:unhideWhenUsed/>
    <w:qFormat/>
    <w:uiPriority w:val="0"/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rx</dc:creator>
  <cp:lastModifiedBy>a</cp:lastModifiedBy>
  <dcterms:modified xsi:type="dcterms:W3CDTF">2025-08-06T01:58:59Z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